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A024" w14:textId="77777777" w:rsidR="00BB2997" w:rsidRPr="00BB2997" w:rsidRDefault="00BB2997" w:rsidP="00BB2997">
      <w:pPr>
        <w:ind w:left="5220"/>
        <w:jc w:val="both"/>
        <w:rPr>
          <w:rFonts w:ascii="Times New Roman" w:hAnsi="Times New Roman" w:cs="Times New Roman"/>
        </w:rPr>
      </w:pPr>
    </w:p>
    <w:p w14:paraId="28FF46A4" w14:textId="77777777" w:rsidR="00BB2997" w:rsidRPr="00BB2997" w:rsidRDefault="00BB2997" w:rsidP="00BB2997">
      <w:pPr>
        <w:ind w:left="5220"/>
        <w:jc w:val="both"/>
        <w:rPr>
          <w:rFonts w:ascii="Times New Roman" w:hAnsi="Times New Roman" w:cs="Times New Roman"/>
        </w:rPr>
      </w:pPr>
      <w:r w:rsidRPr="00BB2997">
        <w:rPr>
          <w:rFonts w:ascii="Times New Roman" w:hAnsi="Times New Roman" w:cs="Times New Roman"/>
        </w:rPr>
        <w:t xml:space="preserve">Załącznik nr </w:t>
      </w:r>
      <w:r w:rsidR="00005D85">
        <w:rPr>
          <w:rFonts w:ascii="Times New Roman" w:hAnsi="Times New Roman" w:cs="Times New Roman"/>
          <w:b/>
        </w:rPr>
        <w:t>3</w:t>
      </w:r>
      <w:r w:rsidRPr="00BB2997">
        <w:rPr>
          <w:rFonts w:ascii="Times New Roman" w:hAnsi="Times New Roman" w:cs="Times New Roman"/>
        </w:rPr>
        <w:t xml:space="preserve"> do zapytania ofertowego </w:t>
      </w:r>
    </w:p>
    <w:p w14:paraId="6445D8F1" w14:textId="77777777" w:rsidR="00BB2997" w:rsidRPr="00BB2997" w:rsidRDefault="00BB2997" w:rsidP="00BB2997">
      <w:pPr>
        <w:rPr>
          <w:rFonts w:ascii="Times New Roman" w:hAnsi="Times New Roman" w:cs="Times New Roman"/>
        </w:rPr>
      </w:pPr>
    </w:p>
    <w:p w14:paraId="66A08DCF" w14:textId="77777777" w:rsidR="00BB2997" w:rsidRPr="00BB2997" w:rsidRDefault="00BB2997" w:rsidP="00BB2997">
      <w:pPr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386D2C7F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F50C600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8C8BAE0" w14:textId="77777777" w:rsidR="00BB2997" w:rsidRPr="00BB2997" w:rsidRDefault="00BB2997" w:rsidP="00BB2997">
      <w:pPr>
        <w:spacing w:after="0" w:line="240" w:lineRule="auto"/>
        <w:ind w:left="180"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 w:rsidRPr="00BB29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29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B29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cze</w:t>
      </w:r>
      <w:r w:rsidRPr="00BB2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</w:p>
    <w:p w14:paraId="77B60B26" w14:textId="77777777" w:rsidR="00BB2997" w:rsidRPr="00BB2997" w:rsidRDefault="00BB2997" w:rsidP="00BB2997">
      <w:pPr>
        <w:spacing w:before="9" w:after="0" w:line="130" w:lineRule="exact"/>
        <w:ind w:left="180" w:right="72"/>
        <w:jc w:val="center"/>
        <w:rPr>
          <w:rFonts w:ascii="Times New Roman" w:hAnsi="Times New Roman" w:cs="Times New Roman"/>
          <w:sz w:val="13"/>
          <w:szCs w:val="13"/>
        </w:rPr>
      </w:pPr>
    </w:p>
    <w:p w14:paraId="1DD6A09A" w14:textId="77777777" w:rsidR="00BB2997" w:rsidRPr="00BB2997" w:rsidRDefault="00BB2997" w:rsidP="00BB2997">
      <w:pPr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4DDBE7B8" w14:textId="77777777" w:rsidR="00BB2997" w:rsidRPr="00BB2997" w:rsidRDefault="00BB2997" w:rsidP="00BB2997">
      <w:pPr>
        <w:spacing w:before="14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08556B65" w14:textId="77777777"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14:paraId="5005A43C" w14:textId="77777777"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14:paraId="037A6186" w14:textId="77777777"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Wykonawcy/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ofer</w:t>
      </w:r>
      <w:r w:rsidRPr="00BB299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nta:……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 Ad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s:………………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:………</w:t>
      </w:r>
      <w:r w:rsidRPr="00BB2997"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br/>
        <w:t>Nr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tel.:………………………………………………. Nr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u:………………………………</w:t>
      </w:r>
    </w:p>
    <w:p w14:paraId="08FC0F59" w14:textId="77777777" w:rsidR="00BB2997" w:rsidRPr="00BB2997" w:rsidRDefault="00BB2997" w:rsidP="00BB2997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8E58F9D" w14:textId="51B2EB8D" w:rsidR="00BB2997" w:rsidRPr="00492177" w:rsidRDefault="00BB2997" w:rsidP="00492177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87C">
        <w:rPr>
          <w:rFonts w:ascii="Times New Roman" w:eastAsia="Times New Roman" w:hAnsi="Times New Roman" w:cs="Times New Roman"/>
          <w:sz w:val="24"/>
          <w:szCs w:val="24"/>
        </w:rPr>
        <w:t>Oś</w:t>
      </w:r>
      <w:r w:rsidRPr="009C487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C487C">
        <w:rPr>
          <w:rFonts w:ascii="Times New Roman" w:eastAsia="Times New Roman" w:hAnsi="Times New Roman" w:cs="Times New Roman"/>
          <w:sz w:val="24"/>
          <w:szCs w:val="24"/>
        </w:rPr>
        <w:t>iad</w:t>
      </w:r>
      <w:r w:rsidRPr="009C487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C487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C487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C487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C487C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9C487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C48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487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C487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ż</w:t>
      </w:r>
      <w:r w:rsidRPr="009C487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9C487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9C487C">
        <w:rPr>
          <w:rFonts w:ascii="Times New Roman" w:eastAsia="Times New Roman" w:hAnsi="Times New Roman" w:cs="Times New Roman"/>
          <w:b/>
          <w:sz w:val="24"/>
          <w:szCs w:val="24"/>
        </w:rPr>
        <w:t>posiadamy</w:t>
      </w:r>
      <w:r w:rsidR="0087002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7002A">
        <w:rPr>
          <w:rFonts w:ascii="Times New Roman" w:hAnsi="Times New Roman"/>
          <w:sz w:val="24"/>
          <w:szCs w:val="24"/>
        </w:rPr>
        <w:t>zobowiązujemy</w:t>
      </w:r>
      <w:r w:rsidR="0087002A" w:rsidRPr="003123A3">
        <w:rPr>
          <w:rFonts w:ascii="Times New Roman" w:hAnsi="Times New Roman"/>
          <w:sz w:val="24"/>
          <w:szCs w:val="24"/>
        </w:rPr>
        <w:t xml:space="preserve"> się (w przypadku wyboru oferty) do otwarcia w terminie 30 dni od dnia zawarcia umowy z Zamawiającym oddziału banku</w:t>
      </w:r>
      <w:r w:rsidR="0087002A">
        <w:rPr>
          <w:rFonts w:ascii="Times New Roman" w:hAnsi="Times New Roman"/>
          <w:sz w:val="24"/>
          <w:szCs w:val="24"/>
        </w:rPr>
        <w:t>,</w:t>
      </w:r>
      <w:r w:rsidR="00492177">
        <w:rPr>
          <w:rFonts w:ascii="Times New Roman" w:hAnsi="Times New Roman"/>
          <w:sz w:val="24"/>
          <w:szCs w:val="24"/>
        </w:rPr>
        <w:t xml:space="preserve"> </w:t>
      </w:r>
      <w:r w:rsidR="0087002A" w:rsidRPr="003123A3">
        <w:rPr>
          <w:rFonts w:ascii="Times New Roman" w:hAnsi="Times New Roman"/>
          <w:sz w:val="24"/>
          <w:szCs w:val="24"/>
        </w:rPr>
        <w:t xml:space="preserve">filii </w:t>
      </w:r>
      <w:r w:rsidR="0087002A">
        <w:rPr>
          <w:rFonts w:ascii="Times New Roman" w:hAnsi="Times New Roman"/>
          <w:sz w:val="24"/>
          <w:szCs w:val="24"/>
        </w:rPr>
        <w:t>lub</w:t>
      </w:r>
      <w:r w:rsidR="0087002A" w:rsidRPr="003123A3">
        <w:rPr>
          <w:rFonts w:ascii="Times New Roman" w:hAnsi="Times New Roman"/>
          <w:sz w:val="24"/>
          <w:szCs w:val="24"/>
        </w:rPr>
        <w:t xml:space="preserve"> punktu kasowego w</w:t>
      </w:r>
      <w:r w:rsidR="0087002A">
        <w:rPr>
          <w:rFonts w:ascii="Times New Roman" w:hAnsi="Times New Roman"/>
          <w:sz w:val="24"/>
          <w:szCs w:val="24"/>
        </w:rPr>
        <w:t> </w:t>
      </w:r>
      <w:r w:rsidR="0087002A" w:rsidRPr="003123A3">
        <w:rPr>
          <w:rFonts w:ascii="Times New Roman" w:hAnsi="Times New Roman"/>
          <w:sz w:val="24"/>
          <w:szCs w:val="24"/>
        </w:rPr>
        <w:t>miejscowości Dzikowiec</w:t>
      </w:r>
      <w:r w:rsidRPr="009C487C">
        <w:rPr>
          <w:rFonts w:ascii="Times New Roman" w:eastAsia="Times New Roman" w:hAnsi="Times New Roman" w:cs="Times New Roman"/>
          <w:sz w:val="24"/>
          <w:szCs w:val="24"/>
        </w:rPr>
        <w:t>, zapewniając</w:t>
      </w:r>
      <w:r w:rsidR="0087002A">
        <w:rPr>
          <w:rFonts w:ascii="Times New Roman" w:eastAsia="Times New Roman" w:hAnsi="Times New Roman" w:cs="Times New Roman"/>
          <w:sz w:val="24"/>
          <w:szCs w:val="24"/>
        </w:rPr>
        <w:t xml:space="preserve">ego </w:t>
      </w:r>
      <w:r w:rsidRPr="009C487C">
        <w:rPr>
          <w:rFonts w:ascii="Times New Roman" w:eastAsia="Times New Roman" w:hAnsi="Times New Roman" w:cs="Times New Roman"/>
          <w:spacing w:val="2"/>
          <w:sz w:val="24"/>
          <w:szCs w:val="24"/>
        </w:rPr>
        <w:t>obsługę Zamawiającego</w:t>
      </w:r>
      <w:r w:rsidR="008700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87002A" w:rsidRPr="003123A3">
        <w:rPr>
          <w:rFonts w:ascii="Times New Roman" w:hAnsi="Times New Roman"/>
          <w:sz w:val="24"/>
          <w:szCs w:val="24"/>
        </w:rPr>
        <w:t xml:space="preserve">a także </w:t>
      </w:r>
      <w:r w:rsidR="0087002A">
        <w:rPr>
          <w:rFonts w:ascii="Times New Roman" w:hAnsi="Times New Roman"/>
          <w:sz w:val="24"/>
          <w:szCs w:val="24"/>
        </w:rPr>
        <w:t>gwarantujemy</w:t>
      </w:r>
      <w:r w:rsidR="0087002A" w:rsidRPr="003123A3">
        <w:rPr>
          <w:rFonts w:ascii="Times New Roman" w:hAnsi="Times New Roman"/>
          <w:sz w:val="24"/>
          <w:szCs w:val="24"/>
        </w:rPr>
        <w:t xml:space="preserve"> zawieranie umów, podpisywanie aneksów</w:t>
      </w:r>
      <w:r w:rsidR="00492177" w:rsidRPr="004921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92177" w:rsidRPr="00BB2997">
        <w:rPr>
          <w:rFonts w:ascii="Times New Roman" w:eastAsia="Times New Roman" w:hAnsi="Times New Roman" w:cs="Times New Roman"/>
          <w:i/>
          <w:sz w:val="24"/>
          <w:szCs w:val="24"/>
        </w:rPr>
        <w:t>przez cały okres trwania umowy</w:t>
      </w:r>
      <w:r w:rsidR="004921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921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na zadanie </w:t>
      </w:r>
      <w:r w:rsidR="009C487C" w:rsidRPr="009C487C">
        <w:rPr>
          <w:rFonts w:ascii="Times New Roman" w:hAnsi="Times New Roman" w:cs="Times New Roman"/>
          <w:b/>
          <w:color w:val="000000"/>
          <w:sz w:val="24"/>
          <w:szCs w:val="24"/>
        </w:rPr>
        <w:t>"Obsług</w:t>
      </w:r>
      <w:r w:rsidR="00492177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9C487C" w:rsidRPr="009C48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bankow</w:t>
      </w:r>
      <w:r w:rsidR="00492177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bookmarkStart w:id="0" w:name="_GoBack"/>
      <w:bookmarkEnd w:id="0"/>
      <w:r w:rsidR="009C487C" w:rsidRPr="009C48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budżetu Gminy Dzikowiec i jednostek organizacyjnych Gminy Dzikowiec w okresie  od 01.02.2020 r. do 31.</w:t>
      </w:r>
      <w:r w:rsidR="0087002A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="009C487C" w:rsidRPr="009C487C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87002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C487C" w:rsidRPr="009C48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r.”</w:t>
      </w:r>
      <w:r w:rsidR="00492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9C36269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7A330F5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A9A0689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1F9A64F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16E1E29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887CF3B" w14:textId="77777777" w:rsidR="00BB2997" w:rsidRPr="00BB2997" w:rsidRDefault="00BB2997" w:rsidP="00BB2997">
      <w:pPr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…….…..……............................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…............................................ </w:t>
      </w:r>
    </w:p>
    <w:p w14:paraId="4D25D716" w14:textId="77777777" w:rsidR="00BB2997" w:rsidRPr="00BB2997" w:rsidRDefault="00BB2997" w:rsidP="00BB2997">
      <w:pPr>
        <w:rPr>
          <w:rFonts w:ascii="Times New Roman" w:hAnsi="Times New Roman" w:cs="Times New Roman"/>
          <w:b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          (mi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jsco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ość, 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( po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pis  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29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ów)</w:t>
      </w:r>
    </w:p>
    <w:p w14:paraId="3FB939DD" w14:textId="77777777" w:rsidR="00DC0105" w:rsidRPr="00BB2997" w:rsidRDefault="00DC0105">
      <w:pPr>
        <w:rPr>
          <w:rFonts w:ascii="Times New Roman" w:hAnsi="Times New Roman" w:cs="Times New Roman"/>
        </w:rPr>
      </w:pPr>
    </w:p>
    <w:sectPr w:rsidR="00DC0105" w:rsidRPr="00BB2997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997"/>
    <w:rsid w:val="00005D85"/>
    <w:rsid w:val="000B5B49"/>
    <w:rsid w:val="003A24AE"/>
    <w:rsid w:val="00492177"/>
    <w:rsid w:val="005F064C"/>
    <w:rsid w:val="0087002A"/>
    <w:rsid w:val="009C487C"/>
    <w:rsid w:val="00BB2997"/>
    <w:rsid w:val="00D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3D48"/>
  <w15:docId w15:val="{EAA6DD8E-5534-45D1-B447-5503D0BF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9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katant.909</cp:lastModifiedBy>
  <cp:revision>5</cp:revision>
  <cp:lastPrinted>2018-03-09T09:26:00Z</cp:lastPrinted>
  <dcterms:created xsi:type="dcterms:W3CDTF">2018-03-09T09:22:00Z</dcterms:created>
  <dcterms:modified xsi:type="dcterms:W3CDTF">2019-11-25T18:35:00Z</dcterms:modified>
</cp:coreProperties>
</file>